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2617E" w14:textId="77777777" w:rsidR="006E336F" w:rsidRPr="003B619F" w:rsidRDefault="002D5A66" w:rsidP="00FD740B">
      <w:pPr>
        <w:spacing w:after="0" w:line="240" w:lineRule="auto"/>
        <w:jc w:val="center"/>
        <w:rPr>
          <w:b/>
          <w:sz w:val="24"/>
        </w:rPr>
      </w:pPr>
      <w:r w:rsidRPr="003B619F">
        <w:rPr>
          <w:b/>
          <w:sz w:val="24"/>
        </w:rPr>
        <w:t>Список телефонов</w:t>
      </w:r>
    </w:p>
    <w:p w14:paraId="0D3314CA" w14:textId="77777777" w:rsidR="002D5A66" w:rsidRPr="003B619F" w:rsidRDefault="002D5A66" w:rsidP="00FD740B">
      <w:pPr>
        <w:spacing w:after="0" w:line="240" w:lineRule="auto"/>
        <w:jc w:val="center"/>
        <w:rPr>
          <w:b/>
          <w:sz w:val="24"/>
        </w:rPr>
      </w:pPr>
      <w:r w:rsidRPr="003B619F">
        <w:rPr>
          <w:b/>
          <w:sz w:val="24"/>
        </w:rPr>
        <w:t>МКУ «Межпоселенческое управление культуры» МО «Мирнинский район»</w:t>
      </w:r>
      <w:r w:rsidR="00FD740B" w:rsidRPr="003B619F">
        <w:rPr>
          <w:b/>
          <w:sz w:val="24"/>
        </w:rPr>
        <w:t xml:space="preserve"> РС (Я)</w:t>
      </w:r>
    </w:p>
    <w:p w14:paraId="7BB14014" w14:textId="77777777" w:rsidR="002D5A66" w:rsidRPr="003B619F" w:rsidRDefault="00FD740B" w:rsidP="00FD740B">
      <w:pPr>
        <w:spacing w:after="0" w:line="240" w:lineRule="auto"/>
        <w:jc w:val="center"/>
        <w:rPr>
          <w:b/>
          <w:sz w:val="24"/>
        </w:rPr>
      </w:pPr>
      <w:r w:rsidRPr="003B619F">
        <w:rPr>
          <w:b/>
          <w:sz w:val="24"/>
        </w:rPr>
        <w:t>Адрес: 678174, Республика Саха (Якутия), г. Мирный,</w:t>
      </w:r>
    </w:p>
    <w:p w14:paraId="59F43008" w14:textId="77777777" w:rsidR="00FD740B" w:rsidRDefault="00FD740B" w:rsidP="00FD740B">
      <w:pPr>
        <w:spacing w:after="0" w:line="240" w:lineRule="auto"/>
        <w:jc w:val="center"/>
        <w:rPr>
          <w:b/>
          <w:sz w:val="24"/>
        </w:rPr>
      </w:pPr>
      <w:r w:rsidRPr="003B619F">
        <w:rPr>
          <w:b/>
          <w:sz w:val="24"/>
        </w:rPr>
        <w:t>ул. Комсомольская, 11</w:t>
      </w:r>
    </w:p>
    <w:p w14:paraId="07E38AFC" w14:textId="77777777" w:rsidR="003B619F" w:rsidRPr="00D06017" w:rsidRDefault="003B619F" w:rsidP="00FD740B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  <w:lang w:val="en-US"/>
        </w:rPr>
        <w:t>Email</w:t>
      </w:r>
      <w:r w:rsidRPr="00D06017">
        <w:rPr>
          <w:b/>
          <w:sz w:val="24"/>
        </w:rPr>
        <w:t xml:space="preserve">: </w:t>
      </w:r>
      <w:hyperlink r:id="rId4" w:history="1">
        <w:r w:rsidRPr="00F25499">
          <w:rPr>
            <w:rStyle w:val="af5"/>
            <w:b/>
            <w:sz w:val="24"/>
            <w:lang w:val="en-US"/>
          </w:rPr>
          <w:t>culturamirny</w:t>
        </w:r>
        <w:r w:rsidRPr="00D06017">
          <w:rPr>
            <w:rStyle w:val="af5"/>
            <w:b/>
            <w:sz w:val="24"/>
          </w:rPr>
          <w:t>@</w:t>
        </w:r>
        <w:r w:rsidRPr="00F25499">
          <w:rPr>
            <w:rStyle w:val="af5"/>
            <w:b/>
            <w:sz w:val="24"/>
            <w:lang w:val="en-US"/>
          </w:rPr>
          <w:t>mail</w:t>
        </w:r>
        <w:r w:rsidRPr="00D06017">
          <w:rPr>
            <w:rStyle w:val="af5"/>
            <w:b/>
            <w:sz w:val="24"/>
          </w:rPr>
          <w:t>.</w:t>
        </w:r>
        <w:r w:rsidRPr="00F25499">
          <w:rPr>
            <w:rStyle w:val="af5"/>
            <w:b/>
            <w:sz w:val="24"/>
            <w:lang w:val="en-US"/>
          </w:rPr>
          <w:t>ru</w:t>
        </w:r>
      </w:hyperlink>
      <w:r w:rsidRPr="00D06017">
        <w:rPr>
          <w:b/>
          <w:sz w:val="24"/>
        </w:rPr>
        <w:t xml:space="preserve"> </w:t>
      </w:r>
    </w:p>
    <w:p w14:paraId="3F57A47D" w14:textId="77777777" w:rsidR="00FD740B" w:rsidRDefault="00FD740B" w:rsidP="00FD740B">
      <w:pPr>
        <w:spacing w:after="0" w:line="240" w:lineRule="auto"/>
        <w:jc w:val="center"/>
        <w:rPr>
          <w:b/>
        </w:rPr>
      </w:pPr>
    </w:p>
    <w:tbl>
      <w:tblPr>
        <w:tblStyle w:val="af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68"/>
        <w:gridCol w:w="3927"/>
        <w:gridCol w:w="5386"/>
        <w:gridCol w:w="1134"/>
      </w:tblGrid>
      <w:tr w:rsidR="00FD740B" w:rsidRPr="003B619F" w14:paraId="2309E41E" w14:textId="77777777" w:rsidTr="00A14803">
        <w:tc>
          <w:tcPr>
            <w:tcW w:w="468" w:type="dxa"/>
            <w:shd w:val="clear" w:color="auto" w:fill="D9D9D9" w:themeFill="background1" w:themeFillShade="D9"/>
          </w:tcPr>
          <w:p w14:paraId="204E1911" w14:textId="77777777" w:rsidR="00FD740B" w:rsidRPr="003B619F" w:rsidRDefault="00FD740B" w:rsidP="00FD740B">
            <w:pPr>
              <w:jc w:val="center"/>
              <w:rPr>
                <w:b/>
                <w:sz w:val="24"/>
              </w:rPr>
            </w:pPr>
            <w:r w:rsidRPr="003B619F">
              <w:rPr>
                <w:b/>
                <w:sz w:val="24"/>
              </w:rPr>
              <w:t>№</w:t>
            </w:r>
          </w:p>
        </w:tc>
        <w:tc>
          <w:tcPr>
            <w:tcW w:w="3927" w:type="dxa"/>
            <w:shd w:val="clear" w:color="auto" w:fill="D9D9D9" w:themeFill="background1" w:themeFillShade="D9"/>
          </w:tcPr>
          <w:p w14:paraId="6F2469DB" w14:textId="77777777" w:rsidR="00FD740B" w:rsidRPr="003B619F" w:rsidRDefault="00FD740B" w:rsidP="00FD740B">
            <w:pPr>
              <w:jc w:val="center"/>
              <w:rPr>
                <w:b/>
                <w:sz w:val="24"/>
              </w:rPr>
            </w:pPr>
            <w:r w:rsidRPr="003B619F">
              <w:rPr>
                <w:b/>
                <w:sz w:val="24"/>
              </w:rPr>
              <w:t>ФИО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62FDD7BD" w14:textId="77777777" w:rsidR="00FD740B" w:rsidRPr="003B619F" w:rsidRDefault="00FD740B" w:rsidP="00FD740B">
            <w:pPr>
              <w:jc w:val="center"/>
              <w:rPr>
                <w:b/>
                <w:sz w:val="24"/>
              </w:rPr>
            </w:pPr>
            <w:r w:rsidRPr="003B619F">
              <w:rPr>
                <w:b/>
                <w:sz w:val="24"/>
              </w:rPr>
              <w:t>Должность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4A5E21" w14:textId="77777777" w:rsidR="00FD740B" w:rsidRPr="003B619F" w:rsidRDefault="00FD740B" w:rsidP="00FD740B">
            <w:pPr>
              <w:jc w:val="center"/>
              <w:rPr>
                <w:b/>
                <w:sz w:val="24"/>
              </w:rPr>
            </w:pPr>
            <w:r w:rsidRPr="003B619F">
              <w:rPr>
                <w:b/>
                <w:sz w:val="24"/>
              </w:rPr>
              <w:t>Телефон</w:t>
            </w:r>
          </w:p>
        </w:tc>
      </w:tr>
      <w:tr w:rsidR="00FD740B" w:rsidRPr="003B619F" w14:paraId="0C299244" w14:textId="77777777" w:rsidTr="00A14803">
        <w:tc>
          <w:tcPr>
            <w:tcW w:w="468" w:type="dxa"/>
          </w:tcPr>
          <w:p w14:paraId="4D811B5B" w14:textId="77777777" w:rsidR="00FD740B" w:rsidRPr="003B619F" w:rsidRDefault="00FD740B" w:rsidP="00FD740B">
            <w:pPr>
              <w:jc w:val="center"/>
            </w:pPr>
            <w:r w:rsidRPr="003B619F">
              <w:t>1</w:t>
            </w:r>
          </w:p>
        </w:tc>
        <w:tc>
          <w:tcPr>
            <w:tcW w:w="3927" w:type="dxa"/>
          </w:tcPr>
          <w:p w14:paraId="6D033E55" w14:textId="77777777" w:rsidR="00FD740B" w:rsidRPr="003B619F" w:rsidRDefault="00FD740B" w:rsidP="003B619F">
            <w:r w:rsidRPr="003B619F">
              <w:t>Литвинова Елена Александровна</w:t>
            </w:r>
          </w:p>
        </w:tc>
        <w:tc>
          <w:tcPr>
            <w:tcW w:w="5386" w:type="dxa"/>
          </w:tcPr>
          <w:p w14:paraId="307B3FA3" w14:textId="77777777" w:rsidR="00FD740B" w:rsidRPr="003B619F" w:rsidRDefault="00FD740B" w:rsidP="003B619F">
            <w:r w:rsidRPr="003B619F">
              <w:t>Начальник</w:t>
            </w:r>
          </w:p>
        </w:tc>
        <w:tc>
          <w:tcPr>
            <w:tcW w:w="1134" w:type="dxa"/>
          </w:tcPr>
          <w:p w14:paraId="03451454" w14:textId="77777777" w:rsidR="00FD740B" w:rsidRPr="003B619F" w:rsidRDefault="00FD740B" w:rsidP="00FD740B">
            <w:pPr>
              <w:jc w:val="center"/>
            </w:pPr>
            <w:r w:rsidRPr="003B619F">
              <w:t>4-34-46</w:t>
            </w:r>
          </w:p>
        </w:tc>
      </w:tr>
      <w:tr w:rsidR="00D06017" w:rsidRPr="003B619F" w14:paraId="04DA309A" w14:textId="77777777" w:rsidTr="00A14803">
        <w:tc>
          <w:tcPr>
            <w:tcW w:w="468" w:type="dxa"/>
          </w:tcPr>
          <w:p w14:paraId="4EEA8A28" w14:textId="07EFF818" w:rsidR="00D06017" w:rsidRPr="003B619F" w:rsidRDefault="00D06017" w:rsidP="00FD740B">
            <w:pPr>
              <w:jc w:val="center"/>
            </w:pPr>
            <w:r>
              <w:t>2</w:t>
            </w:r>
          </w:p>
        </w:tc>
        <w:tc>
          <w:tcPr>
            <w:tcW w:w="3927" w:type="dxa"/>
          </w:tcPr>
          <w:p w14:paraId="16C303AA" w14:textId="269E5D71" w:rsidR="00D06017" w:rsidRPr="003B619F" w:rsidRDefault="00A14803" w:rsidP="003B619F">
            <w:r>
              <w:t>Жаркинбекова Евгения Бактыбаевна</w:t>
            </w:r>
          </w:p>
        </w:tc>
        <w:tc>
          <w:tcPr>
            <w:tcW w:w="5386" w:type="dxa"/>
          </w:tcPr>
          <w:p w14:paraId="52705025" w14:textId="326DF2EB" w:rsidR="00D06017" w:rsidRPr="003B619F" w:rsidRDefault="00D06017" w:rsidP="003B619F">
            <w:r>
              <w:t>Заместитель начальника</w:t>
            </w:r>
          </w:p>
        </w:tc>
        <w:tc>
          <w:tcPr>
            <w:tcW w:w="1134" w:type="dxa"/>
          </w:tcPr>
          <w:p w14:paraId="39BF8EE8" w14:textId="22C9E3E3" w:rsidR="00D06017" w:rsidRPr="003B619F" w:rsidRDefault="00D06017" w:rsidP="00FD740B">
            <w:pPr>
              <w:jc w:val="center"/>
            </w:pPr>
            <w:r>
              <w:t>4-55-28</w:t>
            </w:r>
          </w:p>
        </w:tc>
      </w:tr>
      <w:tr w:rsidR="00D06017" w:rsidRPr="003B619F" w14:paraId="0A3CE861" w14:textId="77777777" w:rsidTr="00A14803">
        <w:tc>
          <w:tcPr>
            <w:tcW w:w="468" w:type="dxa"/>
          </w:tcPr>
          <w:p w14:paraId="1AF390F9" w14:textId="1C0D5C1B" w:rsidR="00D06017" w:rsidRPr="003B619F" w:rsidRDefault="00D06017" w:rsidP="00FD740B">
            <w:pPr>
              <w:jc w:val="center"/>
            </w:pPr>
            <w:r>
              <w:t>3</w:t>
            </w:r>
          </w:p>
        </w:tc>
        <w:tc>
          <w:tcPr>
            <w:tcW w:w="3927" w:type="dxa"/>
          </w:tcPr>
          <w:p w14:paraId="0D0D71E8" w14:textId="2C4DCA26" w:rsidR="00D06017" w:rsidRPr="003B619F" w:rsidRDefault="00D06017" w:rsidP="003B619F">
            <w:r>
              <w:t xml:space="preserve">Химина Юлия Юрьевна </w:t>
            </w:r>
          </w:p>
        </w:tc>
        <w:tc>
          <w:tcPr>
            <w:tcW w:w="5386" w:type="dxa"/>
          </w:tcPr>
          <w:p w14:paraId="57D795C4" w14:textId="78015523" w:rsidR="00D06017" w:rsidRPr="003B619F" w:rsidRDefault="00D06017" w:rsidP="003B619F">
            <w:r>
              <w:t>Заместитель начальника (по экономике и финансам)</w:t>
            </w:r>
          </w:p>
        </w:tc>
        <w:tc>
          <w:tcPr>
            <w:tcW w:w="1134" w:type="dxa"/>
          </w:tcPr>
          <w:p w14:paraId="04995ACC" w14:textId="798F4250" w:rsidR="00D06017" w:rsidRPr="003B619F" w:rsidRDefault="00D06017" w:rsidP="00FD740B">
            <w:pPr>
              <w:jc w:val="center"/>
            </w:pPr>
            <w:r>
              <w:t>4-25-80</w:t>
            </w:r>
          </w:p>
        </w:tc>
      </w:tr>
      <w:tr w:rsidR="00A14803" w:rsidRPr="003B619F" w14:paraId="656323C3" w14:textId="77777777" w:rsidTr="00A14803">
        <w:tc>
          <w:tcPr>
            <w:tcW w:w="468" w:type="dxa"/>
          </w:tcPr>
          <w:p w14:paraId="1A98B7C7" w14:textId="61880571" w:rsidR="00A14803" w:rsidRDefault="00A14803" w:rsidP="00A14803">
            <w:pPr>
              <w:jc w:val="center"/>
            </w:pPr>
            <w:r>
              <w:t>4</w:t>
            </w:r>
          </w:p>
        </w:tc>
        <w:tc>
          <w:tcPr>
            <w:tcW w:w="3927" w:type="dxa"/>
          </w:tcPr>
          <w:p w14:paraId="6FCF0556" w14:textId="37DF82F1" w:rsidR="00A14803" w:rsidRDefault="00A14803" w:rsidP="00A14803">
            <w:r w:rsidRPr="003B619F">
              <w:t>Золотухина Оксана Сергеевна</w:t>
            </w:r>
          </w:p>
        </w:tc>
        <w:tc>
          <w:tcPr>
            <w:tcW w:w="5386" w:type="dxa"/>
          </w:tcPr>
          <w:p w14:paraId="740CAF59" w14:textId="14AF33A4" w:rsidR="00A14803" w:rsidRDefault="00A14803" w:rsidP="00A14803">
            <w:r w:rsidRPr="003B619F">
              <w:t>Главный экономист</w:t>
            </w:r>
          </w:p>
        </w:tc>
        <w:tc>
          <w:tcPr>
            <w:tcW w:w="1134" w:type="dxa"/>
          </w:tcPr>
          <w:p w14:paraId="25AFD3F5" w14:textId="6F0AC8C4" w:rsidR="00A14803" w:rsidRDefault="00A14803" w:rsidP="00A14803">
            <w:pPr>
              <w:jc w:val="center"/>
            </w:pPr>
            <w:r>
              <w:t>4-25-80</w:t>
            </w:r>
          </w:p>
        </w:tc>
      </w:tr>
      <w:tr w:rsidR="00A14803" w:rsidRPr="003B619F" w14:paraId="6EE6C9BB" w14:textId="77777777" w:rsidTr="00A14803">
        <w:tc>
          <w:tcPr>
            <w:tcW w:w="468" w:type="dxa"/>
          </w:tcPr>
          <w:p w14:paraId="18FB3D0D" w14:textId="3A45B3BE" w:rsidR="00A14803" w:rsidRDefault="00A14803" w:rsidP="00A14803">
            <w:pPr>
              <w:jc w:val="center"/>
            </w:pPr>
            <w:r>
              <w:t>5</w:t>
            </w:r>
          </w:p>
        </w:tc>
        <w:tc>
          <w:tcPr>
            <w:tcW w:w="3927" w:type="dxa"/>
          </w:tcPr>
          <w:p w14:paraId="7961D2F1" w14:textId="205CD71F" w:rsidR="00A14803" w:rsidRDefault="00A14803" w:rsidP="00A14803">
            <w:r>
              <w:t>Старостина Ксения Эдуардовна</w:t>
            </w:r>
          </w:p>
        </w:tc>
        <w:tc>
          <w:tcPr>
            <w:tcW w:w="5386" w:type="dxa"/>
          </w:tcPr>
          <w:p w14:paraId="38E662BC" w14:textId="24B5911D" w:rsidR="00A14803" w:rsidRDefault="00A14803" w:rsidP="00A14803">
            <w:r w:rsidRPr="003B619F">
              <w:t>Главный экономист</w:t>
            </w:r>
          </w:p>
        </w:tc>
        <w:tc>
          <w:tcPr>
            <w:tcW w:w="1134" w:type="dxa"/>
          </w:tcPr>
          <w:p w14:paraId="79669172" w14:textId="39F1B9E1" w:rsidR="00A14803" w:rsidRDefault="00A14803" w:rsidP="00A14803">
            <w:pPr>
              <w:jc w:val="center"/>
            </w:pPr>
            <w:r>
              <w:t>4-25-80</w:t>
            </w:r>
          </w:p>
        </w:tc>
      </w:tr>
      <w:tr w:rsidR="00A14803" w:rsidRPr="003B619F" w14:paraId="7567483D" w14:textId="77777777" w:rsidTr="00A14803">
        <w:tc>
          <w:tcPr>
            <w:tcW w:w="468" w:type="dxa"/>
          </w:tcPr>
          <w:p w14:paraId="31DCF394" w14:textId="7B9707CD" w:rsidR="00A14803" w:rsidRPr="00D06017" w:rsidRDefault="00A14803" w:rsidP="00A14803">
            <w:pPr>
              <w:jc w:val="center"/>
            </w:pPr>
            <w:r>
              <w:t>6</w:t>
            </w:r>
          </w:p>
        </w:tc>
        <w:tc>
          <w:tcPr>
            <w:tcW w:w="3927" w:type="dxa"/>
          </w:tcPr>
          <w:p w14:paraId="04793A12" w14:textId="77777777" w:rsidR="00A14803" w:rsidRPr="003B619F" w:rsidRDefault="00A14803" w:rsidP="00A14803">
            <w:r w:rsidRPr="003B619F">
              <w:t xml:space="preserve">Ткач Илона Эдуардовна </w:t>
            </w:r>
          </w:p>
        </w:tc>
        <w:tc>
          <w:tcPr>
            <w:tcW w:w="5386" w:type="dxa"/>
          </w:tcPr>
          <w:p w14:paraId="39B56971" w14:textId="77777777" w:rsidR="00A14803" w:rsidRPr="003B619F" w:rsidRDefault="00A14803" w:rsidP="00A14803">
            <w:r w:rsidRPr="003B619F">
              <w:t>Главный специалист (по кадрам)</w:t>
            </w:r>
          </w:p>
        </w:tc>
        <w:tc>
          <w:tcPr>
            <w:tcW w:w="1134" w:type="dxa"/>
          </w:tcPr>
          <w:p w14:paraId="7F9AEC46" w14:textId="77777777" w:rsidR="00A14803" w:rsidRPr="003B619F" w:rsidRDefault="00A14803" w:rsidP="00A14803">
            <w:pPr>
              <w:jc w:val="center"/>
            </w:pPr>
            <w:r w:rsidRPr="003B619F">
              <w:t>3-00-60</w:t>
            </w:r>
          </w:p>
        </w:tc>
      </w:tr>
      <w:tr w:rsidR="00A14803" w:rsidRPr="003B619F" w14:paraId="60CE3DAD" w14:textId="77777777" w:rsidTr="00A14803">
        <w:tc>
          <w:tcPr>
            <w:tcW w:w="468" w:type="dxa"/>
          </w:tcPr>
          <w:p w14:paraId="164B5475" w14:textId="3F245CE2" w:rsidR="00A14803" w:rsidRPr="00D06017" w:rsidRDefault="00A14803" w:rsidP="00A14803">
            <w:pPr>
              <w:jc w:val="center"/>
            </w:pPr>
            <w:r>
              <w:t>7</w:t>
            </w:r>
          </w:p>
        </w:tc>
        <w:tc>
          <w:tcPr>
            <w:tcW w:w="3927" w:type="dxa"/>
          </w:tcPr>
          <w:p w14:paraId="62F3CF90" w14:textId="77777777" w:rsidR="00A14803" w:rsidRPr="003B619F" w:rsidRDefault="00A14803" w:rsidP="00A14803">
            <w:r w:rsidRPr="003B619F">
              <w:t xml:space="preserve">Осадчая Любовь Владимировна </w:t>
            </w:r>
          </w:p>
        </w:tc>
        <w:tc>
          <w:tcPr>
            <w:tcW w:w="5386" w:type="dxa"/>
          </w:tcPr>
          <w:p w14:paraId="3E6EB6F5" w14:textId="77777777" w:rsidR="00A14803" w:rsidRPr="003B619F" w:rsidRDefault="00A14803" w:rsidP="00A14803">
            <w:r w:rsidRPr="003B619F">
              <w:t>Главный специалист (контрактный управляющий)</w:t>
            </w:r>
          </w:p>
        </w:tc>
        <w:tc>
          <w:tcPr>
            <w:tcW w:w="1134" w:type="dxa"/>
          </w:tcPr>
          <w:p w14:paraId="386DA135" w14:textId="77777777" w:rsidR="00A14803" w:rsidRPr="003B619F" w:rsidRDefault="00A14803" w:rsidP="00A14803">
            <w:pPr>
              <w:jc w:val="center"/>
            </w:pPr>
            <w:r w:rsidRPr="003B619F">
              <w:t>3-00-60</w:t>
            </w:r>
          </w:p>
        </w:tc>
      </w:tr>
      <w:tr w:rsidR="00A14803" w:rsidRPr="003B619F" w14:paraId="420FFF3A" w14:textId="77777777" w:rsidTr="00A14803">
        <w:tc>
          <w:tcPr>
            <w:tcW w:w="468" w:type="dxa"/>
          </w:tcPr>
          <w:p w14:paraId="6321045D" w14:textId="78B4D2C4" w:rsidR="00A14803" w:rsidRPr="00D06017" w:rsidRDefault="00A14803" w:rsidP="00A14803">
            <w:pPr>
              <w:jc w:val="center"/>
            </w:pPr>
            <w:r>
              <w:t>8</w:t>
            </w:r>
          </w:p>
        </w:tc>
        <w:tc>
          <w:tcPr>
            <w:tcW w:w="3927" w:type="dxa"/>
          </w:tcPr>
          <w:p w14:paraId="04B160EB" w14:textId="7D5DCFC7" w:rsidR="00A14803" w:rsidRPr="003B619F" w:rsidRDefault="00A14803" w:rsidP="00A14803">
            <w:r w:rsidRPr="003B619F">
              <w:t>Дорохова Александра Сергеевна (д/о)</w:t>
            </w:r>
          </w:p>
        </w:tc>
        <w:tc>
          <w:tcPr>
            <w:tcW w:w="5386" w:type="dxa"/>
          </w:tcPr>
          <w:p w14:paraId="23DFD7E3" w14:textId="675D9912" w:rsidR="00A14803" w:rsidRPr="003B619F" w:rsidRDefault="00A14803" w:rsidP="00A14803">
            <w:r w:rsidRPr="003B619F">
              <w:t xml:space="preserve">Ведущий </w:t>
            </w:r>
            <w:r>
              <w:t>специалист</w:t>
            </w:r>
            <w:r w:rsidRPr="003B619F">
              <w:t xml:space="preserve"> (по закупкам)</w:t>
            </w:r>
          </w:p>
        </w:tc>
        <w:tc>
          <w:tcPr>
            <w:tcW w:w="1134" w:type="dxa"/>
          </w:tcPr>
          <w:p w14:paraId="5D69E200" w14:textId="77777777" w:rsidR="00A14803" w:rsidRPr="003B619F" w:rsidRDefault="00A14803" w:rsidP="00A14803">
            <w:pPr>
              <w:jc w:val="center"/>
            </w:pPr>
            <w:r w:rsidRPr="003B619F">
              <w:t>3-00-60</w:t>
            </w:r>
          </w:p>
        </w:tc>
      </w:tr>
      <w:tr w:rsidR="00A14803" w:rsidRPr="003B619F" w14:paraId="7B52BAB7" w14:textId="77777777" w:rsidTr="00A14803">
        <w:tc>
          <w:tcPr>
            <w:tcW w:w="468" w:type="dxa"/>
          </w:tcPr>
          <w:p w14:paraId="7ABF3D1E" w14:textId="119F974A" w:rsidR="00A14803" w:rsidRPr="00D06017" w:rsidRDefault="00A14803" w:rsidP="00A14803">
            <w:pPr>
              <w:jc w:val="center"/>
            </w:pPr>
            <w:r>
              <w:t>9</w:t>
            </w:r>
          </w:p>
        </w:tc>
        <w:tc>
          <w:tcPr>
            <w:tcW w:w="3927" w:type="dxa"/>
          </w:tcPr>
          <w:p w14:paraId="15989B11" w14:textId="55142E18" w:rsidR="00A14803" w:rsidRPr="003B619F" w:rsidRDefault="00A14803" w:rsidP="00A14803">
            <w:r>
              <w:t>Елбакова Екатерина Яковлевна</w:t>
            </w:r>
            <w:r w:rsidRPr="003B619F">
              <w:t xml:space="preserve"> </w:t>
            </w:r>
          </w:p>
        </w:tc>
        <w:tc>
          <w:tcPr>
            <w:tcW w:w="5386" w:type="dxa"/>
          </w:tcPr>
          <w:p w14:paraId="1A8195B3" w14:textId="77777777" w:rsidR="00A14803" w:rsidRPr="003B619F" w:rsidRDefault="00A14803" w:rsidP="00A14803">
            <w:r w:rsidRPr="003B619F">
              <w:t xml:space="preserve">Главный специалист (по вопросам национальной политики) </w:t>
            </w:r>
          </w:p>
        </w:tc>
        <w:tc>
          <w:tcPr>
            <w:tcW w:w="1134" w:type="dxa"/>
          </w:tcPr>
          <w:p w14:paraId="7858A22E" w14:textId="77777777" w:rsidR="00A14803" w:rsidRPr="003B619F" w:rsidRDefault="00A14803" w:rsidP="00A14803">
            <w:pPr>
              <w:jc w:val="center"/>
            </w:pPr>
            <w:r w:rsidRPr="003B619F">
              <w:t>4-55-54</w:t>
            </w:r>
          </w:p>
        </w:tc>
      </w:tr>
      <w:tr w:rsidR="00A14803" w:rsidRPr="003B619F" w14:paraId="7D659DB0" w14:textId="77777777" w:rsidTr="00A14803">
        <w:tc>
          <w:tcPr>
            <w:tcW w:w="468" w:type="dxa"/>
          </w:tcPr>
          <w:p w14:paraId="7C17BE97" w14:textId="7B11A7A9" w:rsidR="00A14803" w:rsidRPr="00D06017" w:rsidRDefault="00A14803" w:rsidP="00A14803">
            <w:pPr>
              <w:jc w:val="center"/>
            </w:pPr>
            <w:r>
              <w:t>10</w:t>
            </w:r>
          </w:p>
        </w:tc>
        <w:tc>
          <w:tcPr>
            <w:tcW w:w="3927" w:type="dxa"/>
          </w:tcPr>
          <w:p w14:paraId="35F7A5DC" w14:textId="77777777" w:rsidR="00A14803" w:rsidRPr="003B619F" w:rsidRDefault="00A14803" w:rsidP="00A14803">
            <w:r w:rsidRPr="003B619F">
              <w:t xml:space="preserve">Литвинова Надежда Александровна </w:t>
            </w:r>
          </w:p>
        </w:tc>
        <w:tc>
          <w:tcPr>
            <w:tcW w:w="5386" w:type="dxa"/>
          </w:tcPr>
          <w:p w14:paraId="78A2BE43" w14:textId="77777777" w:rsidR="00A14803" w:rsidRPr="003B619F" w:rsidRDefault="00A14803" w:rsidP="00A14803">
            <w:r w:rsidRPr="003B619F">
              <w:t xml:space="preserve">Главный специалист (внутренний аудитор) </w:t>
            </w:r>
          </w:p>
        </w:tc>
        <w:tc>
          <w:tcPr>
            <w:tcW w:w="1134" w:type="dxa"/>
          </w:tcPr>
          <w:p w14:paraId="166A0C46" w14:textId="77777777" w:rsidR="00A14803" w:rsidRPr="003B619F" w:rsidRDefault="00A14803" w:rsidP="00A14803">
            <w:pPr>
              <w:jc w:val="center"/>
            </w:pPr>
            <w:r w:rsidRPr="003B619F">
              <w:t>4-55-54</w:t>
            </w:r>
          </w:p>
        </w:tc>
      </w:tr>
      <w:tr w:rsidR="00A14803" w:rsidRPr="003B619F" w14:paraId="5D31A6BA" w14:textId="77777777" w:rsidTr="00A14803">
        <w:tc>
          <w:tcPr>
            <w:tcW w:w="468" w:type="dxa"/>
          </w:tcPr>
          <w:p w14:paraId="4F127390" w14:textId="0A815AA1" w:rsidR="00A14803" w:rsidRDefault="00A14803" w:rsidP="00A14803">
            <w:pPr>
              <w:jc w:val="center"/>
            </w:pPr>
            <w:r>
              <w:t>11</w:t>
            </w:r>
          </w:p>
        </w:tc>
        <w:tc>
          <w:tcPr>
            <w:tcW w:w="3927" w:type="dxa"/>
          </w:tcPr>
          <w:p w14:paraId="11E84471" w14:textId="2F0FA91F" w:rsidR="00A14803" w:rsidRPr="003B619F" w:rsidRDefault="00A14803" w:rsidP="00A14803">
            <w:r>
              <w:t>Мищихина Яна Станиславовна</w:t>
            </w:r>
          </w:p>
        </w:tc>
        <w:tc>
          <w:tcPr>
            <w:tcW w:w="5386" w:type="dxa"/>
          </w:tcPr>
          <w:p w14:paraId="16965076" w14:textId="6769BB29" w:rsidR="00A14803" w:rsidRPr="003B619F" w:rsidRDefault="00A14803" w:rsidP="00A14803">
            <w:r>
              <w:t>Главный специалист (по правовым вопросам)</w:t>
            </w:r>
          </w:p>
        </w:tc>
        <w:tc>
          <w:tcPr>
            <w:tcW w:w="1134" w:type="dxa"/>
          </w:tcPr>
          <w:p w14:paraId="1F997531" w14:textId="40733E02" w:rsidR="00A14803" w:rsidRPr="003B619F" w:rsidRDefault="00A14803" w:rsidP="00A14803">
            <w:pPr>
              <w:jc w:val="center"/>
            </w:pPr>
            <w:r>
              <w:t>4-55-54</w:t>
            </w:r>
          </w:p>
        </w:tc>
      </w:tr>
      <w:tr w:rsidR="00A14803" w:rsidRPr="003B619F" w14:paraId="6A4C1EB0" w14:textId="77777777" w:rsidTr="00B40BAD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3E5F54FC" w14:textId="77777777" w:rsidR="00A14803" w:rsidRPr="003B619F" w:rsidRDefault="00A14803" w:rsidP="00A14803">
            <w:pPr>
              <w:jc w:val="center"/>
              <w:rPr>
                <w:b/>
                <w:sz w:val="24"/>
              </w:rPr>
            </w:pPr>
            <w:r w:rsidRPr="003B619F">
              <w:rPr>
                <w:b/>
                <w:sz w:val="24"/>
              </w:rPr>
              <w:t>Централизованная бухгалтерия</w:t>
            </w:r>
          </w:p>
        </w:tc>
      </w:tr>
      <w:tr w:rsidR="00A14803" w:rsidRPr="003B619F" w14:paraId="54442906" w14:textId="77777777" w:rsidTr="00A14803">
        <w:tc>
          <w:tcPr>
            <w:tcW w:w="468" w:type="dxa"/>
          </w:tcPr>
          <w:p w14:paraId="0542294C" w14:textId="56222CAA" w:rsidR="00A14803" w:rsidRPr="00D06017" w:rsidRDefault="00A14803" w:rsidP="00A14803">
            <w:pPr>
              <w:jc w:val="center"/>
            </w:pPr>
            <w:r>
              <w:t>12</w:t>
            </w:r>
          </w:p>
        </w:tc>
        <w:tc>
          <w:tcPr>
            <w:tcW w:w="3927" w:type="dxa"/>
          </w:tcPr>
          <w:p w14:paraId="5636F68A" w14:textId="77777777" w:rsidR="00A14803" w:rsidRPr="003B619F" w:rsidRDefault="00A14803" w:rsidP="00A14803">
            <w:r w:rsidRPr="003B619F">
              <w:t xml:space="preserve">Бояркина Клавдия Валентиновна </w:t>
            </w:r>
          </w:p>
        </w:tc>
        <w:tc>
          <w:tcPr>
            <w:tcW w:w="5386" w:type="dxa"/>
          </w:tcPr>
          <w:p w14:paraId="159CF33D" w14:textId="77777777" w:rsidR="00A14803" w:rsidRPr="003B619F" w:rsidRDefault="00A14803" w:rsidP="00A14803">
            <w:r w:rsidRPr="003B619F">
              <w:t>Главный бухгалтер</w:t>
            </w:r>
          </w:p>
        </w:tc>
        <w:tc>
          <w:tcPr>
            <w:tcW w:w="1134" w:type="dxa"/>
          </w:tcPr>
          <w:p w14:paraId="412C1C3D" w14:textId="77777777" w:rsidR="00A14803" w:rsidRPr="003B619F" w:rsidRDefault="00A14803" w:rsidP="00A14803">
            <w:pPr>
              <w:jc w:val="center"/>
            </w:pPr>
            <w:r w:rsidRPr="003B619F">
              <w:t>4-24-87</w:t>
            </w:r>
          </w:p>
        </w:tc>
      </w:tr>
      <w:tr w:rsidR="00A14803" w:rsidRPr="003B619F" w14:paraId="4E1D7138" w14:textId="77777777" w:rsidTr="00A14803">
        <w:tc>
          <w:tcPr>
            <w:tcW w:w="468" w:type="dxa"/>
          </w:tcPr>
          <w:p w14:paraId="55E6B55A" w14:textId="5B3629C6" w:rsidR="00A14803" w:rsidRPr="00D06017" w:rsidRDefault="00A14803" w:rsidP="00A14803">
            <w:pPr>
              <w:jc w:val="center"/>
            </w:pPr>
            <w:r>
              <w:t>13</w:t>
            </w:r>
          </w:p>
        </w:tc>
        <w:tc>
          <w:tcPr>
            <w:tcW w:w="3927" w:type="dxa"/>
          </w:tcPr>
          <w:p w14:paraId="0EC8264C" w14:textId="77777777" w:rsidR="00A14803" w:rsidRPr="003B619F" w:rsidRDefault="00A14803" w:rsidP="00A14803">
            <w:r w:rsidRPr="003B619F">
              <w:t xml:space="preserve">Лазерова Елена Викторовна </w:t>
            </w:r>
          </w:p>
        </w:tc>
        <w:tc>
          <w:tcPr>
            <w:tcW w:w="5386" w:type="dxa"/>
          </w:tcPr>
          <w:p w14:paraId="2F71FAF7" w14:textId="77777777" w:rsidR="00A14803" w:rsidRPr="003B619F" w:rsidRDefault="00A14803" w:rsidP="00A14803">
            <w:r w:rsidRPr="003B619F">
              <w:t>Заместитель главного бухгалтера</w:t>
            </w:r>
          </w:p>
        </w:tc>
        <w:tc>
          <w:tcPr>
            <w:tcW w:w="1134" w:type="dxa"/>
          </w:tcPr>
          <w:p w14:paraId="42B5A8E7" w14:textId="20C5145F" w:rsidR="00A14803" w:rsidRPr="003B619F" w:rsidRDefault="00A14803" w:rsidP="00A14803">
            <w:pPr>
              <w:jc w:val="center"/>
            </w:pPr>
            <w:r>
              <w:t>3-54-29</w:t>
            </w:r>
          </w:p>
        </w:tc>
      </w:tr>
      <w:tr w:rsidR="00A14803" w:rsidRPr="003B619F" w14:paraId="09255691" w14:textId="77777777" w:rsidTr="00A14803">
        <w:tc>
          <w:tcPr>
            <w:tcW w:w="468" w:type="dxa"/>
          </w:tcPr>
          <w:p w14:paraId="67A21472" w14:textId="7C4240EC" w:rsidR="00A14803" w:rsidRPr="00D06017" w:rsidRDefault="00A14803" w:rsidP="00A14803">
            <w:pPr>
              <w:jc w:val="center"/>
            </w:pPr>
            <w:r>
              <w:t>14</w:t>
            </w:r>
          </w:p>
        </w:tc>
        <w:tc>
          <w:tcPr>
            <w:tcW w:w="3927" w:type="dxa"/>
          </w:tcPr>
          <w:p w14:paraId="4FF745FC" w14:textId="77777777" w:rsidR="00A14803" w:rsidRPr="003B619F" w:rsidRDefault="00A14803" w:rsidP="00A14803">
            <w:r w:rsidRPr="003B619F">
              <w:t xml:space="preserve">Мельникова Ирина Руфаильевна </w:t>
            </w:r>
          </w:p>
        </w:tc>
        <w:tc>
          <w:tcPr>
            <w:tcW w:w="5386" w:type="dxa"/>
          </w:tcPr>
          <w:p w14:paraId="5C44B5F4" w14:textId="77777777" w:rsidR="00A14803" w:rsidRPr="003B619F" w:rsidRDefault="00A14803" w:rsidP="00A14803">
            <w:r w:rsidRPr="003B619F">
              <w:t xml:space="preserve">Главный специалист </w:t>
            </w:r>
          </w:p>
        </w:tc>
        <w:tc>
          <w:tcPr>
            <w:tcW w:w="1134" w:type="dxa"/>
          </w:tcPr>
          <w:p w14:paraId="53053093" w14:textId="77777777" w:rsidR="00A14803" w:rsidRPr="003B619F" w:rsidRDefault="00A14803" w:rsidP="00A14803">
            <w:pPr>
              <w:jc w:val="center"/>
            </w:pPr>
            <w:r w:rsidRPr="003B619F">
              <w:t>3-54-29</w:t>
            </w:r>
          </w:p>
        </w:tc>
      </w:tr>
      <w:tr w:rsidR="00A14803" w:rsidRPr="003B619F" w14:paraId="471521B5" w14:textId="77777777" w:rsidTr="00A14803">
        <w:tc>
          <w:tcPr>
            <w:tcW w:w="468" w:type="dxa"/>
          </w:tcPr>
          <w:p w14:paraId="7876A003" w14:textId="5877BBD6" w:rsidR="00A14803" w:rsidRPr="00D06017" w:rsidRDefault="00A14803" w:rsidP="00A14803">
            <w:pPr>
              <w:jc w:val="center"/>
            </w:pPr>
            <w:r>
              <w:t>15</w:t>
            </w:r>
          </w:p>
        </w:tc>
        <w:tc>
          <w:tcPr>
            <w:tcW w:w="3927" w:type="dxa"/>
          </w:tcPr>
          <w:p w14:paraId="79E57ACA" w14:textId="77777777" w:rsidR="00A14803" w:rsidRPr="003B619F" w:rsidRDefault="00A14803" w:rsidP="00A14803">
            <w:r w:rsidRPr="003B619F">
              <w:t xml:space="preserve">Еремина Светлана Владимировна </w:t>
            </w:r>
          </w:p>
        </w:tc>
        <w:tc>
          <w:tcPr>
            <w:tcW w:w="5386" w:type="dxa"/>
          </w:tcPr>
          <w:p w14:paraId="73A48034" w14:textId="77777777" w:rsidR="00A14803" w:rsidRPr="003B619F" w:rsidRDefault="00A14803" w:rsidP="00A14803">
            <w:r w:rsidRPr="003B619F">
              <w:t xml:space="preserve">Главный специалист </w:t>
            </w:r>
          </w:p>
        </w:tc>
        <w:tc>
          <w:tcPr>
            <w:tcW w:w="1134" w:type="dxa"/>
          </w:tcPr>
          <w:p w14:paraId="08D74F98" w14:textId="77777777" w:rsidR="00A14803" w:rsidRPr="003B619F" w:rsidRDefault="00A14803" w:rsidP="00A14803">
            <w:pPr>
              <w:jc w:val="center"/>
            </w:pPr>
            <w:r w:rsidRPr="003B619F">
              <w:t>3-54-29</w:t>
            </w:r>
          </w:p>
        </w:tc>
      </w:tr>
      <w:tr w:rsidR="00A14803" w:rsidRPr="003B619F" w14:paraId="3A9829C4" w14:textId="77777777" w:rsidTr="00A14803">
        <w:tc>
          <w:tcPr>
            <w:tcW w:w="468" w:type="dxa"/>
          </w:tcPr>
          <w:p w14:paraId="10BAEC08" w14:textId="077DFFC0" w:rsidR="00A14803" w:rsidRPr="00D06017" w:rsidRDefault="00A14803" w:rsidP="00A14803">
            <w:pPr>
              <w:jc w:val="center"/>
            </w:pPr>
            <w:r>
              <w:t>16</w:t>
            </w:r>
          </w:p>
        </w:tc>
        <w:tc>
          <w:tcPr>
            <w:tcW w:w="3927" w:type="dxa"/>
          </w:tcPr>
          <w:p w14:paraId="6DFDA920" w14:textId="77777777" w:rsidR="00A14803" w:rsidRPr="003B619F" w:rsidRDefault="00A14803" w:rsidP="00A14803">
            <w:r w:rsidRPr="003B619F">
              <w:t xml:space="preserve">Трофимова Ольга Геннадьевна </w:t>
            </w:r>
          </w:p>
        </w:tc>
        <w:tc>
          <w:tcPr>
            <w:tcW w:w="5386" w:type="dxa"/>
          </w:tcPr>
          <w:p w14:paraId="374E0FA3" w14:textId="77777777" w:rsidR="00A14803" w:rsidRPr="003B619F" w:rsidRDefault="00A14803" w:rsidP="00A14803">
            <w:r w:rsidRPr="003B619F">
              <w:t>Главный специалист</w:t>
            </w:r>
          </w:p>
        </w:tc>
        <w:tc>
          <w:tcPr>
            <w:tcW w:w="1134" w:type="dxa"/>
          </w:tcPr>
          <w:p w14:paraId="48BA9FFB" w14:textId="77777777" w:rsidR="00A14803" w:rsidRPr="003B619F" w:rsidRDefault="00A14803" w:rsidP="00A14803">
            <w:pPr>
              <w:jc w:val="center"/>
            </w:pPr>
            <w:r w:rsidRPr="003B619F">
              <w:t>3-54-29</w:t>
            </w:r>
          </w:p>
        </w:tc>
      </w:tr>
      <w:tr w:rsidR="00A14803" w:rsidRPr="003B619F" w14:paraId="7E4B5DDC" w14:textId="77777777" w:rsidTr="00A14803">
        <w:tc>
          <w:tcPr>
            <w:tcW w:w="468" w:type="dxa"/>
          </w:tcPr>
          <w:p w14:paraId="7A8705E9" w14:textId="2427598C" w:rsidR="00A14803" w:rsidRPr="00D06017" w:rsidRDefault="00A14803" w:rsidP="00A14803">
            <w:pPr>
              <w:jc w:val="center"/>
            </w:pPr>
            <w:r>
              <w:t>17</w:t>
            </w:r>
          </w:p>
        </w:tc>
        <w:tc>
          <w:tcPr>
            <w:tcW w:w="3927" w:type="dxa"/>
          </w:tcPr>
          <w:p w14:paraId="28FAC750" w14:textId="77777777" w:rsidR="00A14803" w:rsidRPr="003B619F" w:rsidRDefault="00A14803" w:rsidP="00A14803">
            <w:r w:rsidRPr="003B619F">
              <w:t xml:space="preserve">Хамаганова Мария Павловна </w:t>
            </w:r>
          </w:p>
        </w:tc>
        <w:tc>
          <w:tcPr>
            <w:tcW w:w="5386" w:type="dxa"/>
          </w:tcPr>
          <w:p w14:paraId="37BD11B8" w14:textId="77777777" w:rsidR="00A14803" w:rsidRPr="003B619F" w:rsidRDefault="00A14803" w:rsidP="00A14803">
            <w:r w:rsidRPr="003B619F">
              <w:t xml:space="preserve">Главный специалист </w:t>
            </w:r>
          </w:p>
        </w:tc>
        <w:tc>
          <w:tcPr>
            <w:tcW w:w="1134" w:type="dxa"/>
          </w:tcPr>
          <w:p w14:paraId="6B5D8886" w14:textId="77777777" w:rsidR="00A14803" w:rsidRPr="003B619F" w:rsidRDefault="00A14803" w:rsidP="00A14803">
            <w:pPr>
              <w:jc w:val="center"/>
            </w:pPr>
            <w:r w:rsidRPr="003B619F">
              <w:t>3-54-29</w:t>
            </w:r>
          </w:p>
        </w:tc>
      </w:tr>
      <w:tr w:rsidR="00A14803" w:rsidRPr="003B619F" w14:paraId="711D7E89" w14:textId="77777777" w:rsidTr="00A14803">
        <w:tc>
          <w:tcPr>
            <w:tcW w:w="468" w:type="dxa"/>
          </w:tcPr>
          <w:p w14:paraId="2C5CB164" w14:textId="4E4ABA53" w:rsidR="00A14803" w:rsidRPr="00D06017" w:rsidRDefault="00A14803" w:rsidP="00A14803">
            <w:pPr>
              <w:jc w:val="center"/>
            </w:pPr>
            <w:r>
              <w:t>18</w:t>
            </w:r>
          </w:p>
        </w:tc>
        <w:tc>
          <w:tcPr>
            <w:tcW w:w="3927" w:type="dxa"/>
          </w:tcPr>
          <w:p w14:paraId="7B0E1587" w14:textId="72F4FCDE" w:rsidR="00A14803" w:rsidRPr="003B619F" w:rsidRDefault="00A14803" w:rsidP="00A14803"/>
        </w:tc>
        <w:tc>
          <w:tcPr>
            <w:tcW w:w="5386" w:type="dxa"/>
          </w:tcPr>
          <w:p w14:paraId="665CD1D4" w14:textId="77777777" w:rsidR="00A14803" w:rsidRPr="003B619F" w:rsidRDefault="00A14803" w:rsidP="00A14803">
            <w:r w:rsidRPr="003B619F">
              <w:t xml:space="preserve">Главный специалист </w:t>
            </w:r>
          </w:p>
        </w:tc>
        <w:tc>
          <w:tcPr>
            <w:tcW w:w="1134" w:type="dxa"/>
          </w:tcPr>
          <w:p w14:paraId="11EAA08A" w14:textId="77777777" w:rsidR="00A14803" w:rsidRPr="003B619F" w:rsidRDefault="00A14803" w:rsidP="00A14803">
            <w:pPr>
              <w:jc w:val="center"/>
            </w:pPr>
            <w:r w:rsidRPr="003B619F">
              <w:t>3-54-29</w:t>
            </w:r>
          </w:p>
        </w:tc>
      </w:tr>
      <w:tr w:rsidR="00A14803" w:rsidRPr="003B619F" w14:paraId="04CC86EB" w14:textId="77777777" w:rsidTr="00B40BAD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138C34A6" w14:textId="77777777" w:rsidR="00A14803" w:rsidRPr="003B619F" w:rsidRDefault="00A14803" w:rsidP="00A14803">
            <w:pPr>
              <w:jc w:val="center"/>
              <w:rPr>
                <w:b/>
                <w:sz w:val="24"/>
              </w:rPr>
            </w:pPr>
            <w:r w:rsidRPr="003B619F">
              <w:rPr>
                <w:b/>
                <w:sz w:val="24"/>
              </w:rPr>
              <w:t xml:space="preserve">Отдел методической работы и культурно-массовых проектов </w:t>
            </w:r>
          </w:p>
        </w:tc>
      </w:tr>
      <w:tr w:rsidR="00A14803" w:rsidRPr="003B619F" w14:paraId="493E8443" w14:textId="77777777" w:rsidTr="00A14803">
        <w:tc>
          <w:tcPr>
            <w:tcW w:w="468" w:type="dxa"/>
          </w:tcPr>
          <w:p w14:paraId="3560AB35" w14:textId="7D425096" w:rsidR="00A14803" w:rsidRPr="00D06017" w:rsidRDefault="00A14803" w:rsidP="00A14803">
            <w:pPr>
              <w:jc w:val="center"/>
            </w:pPr>
            <w:r>
              <w:t>19</w:t>
            </w:r>
          </w:p>
        </w:tc>
        <w:tc>
          <w:tcPr>
            <w:tcW w:w="3927" w:type="dxa"/>
          </w:tcPr>
          <w:p w14:paraId="5894CED1" w14:textId="77777777" w:rsidR="00A14803" w:rsidRPr="003B619F" w:rsidRDefault="00A14803" w:rsidP="00A14803">
            <w:r w:rsidRPr="003B619F">
              <w:t xml:space="preserve">Евланенкова Людмила Матвеевна </w:t>
            </w:r>
          </w:p>
        </w:tc>
        <w:tc>
          <w:tcPr>
            <w:tcW w:w="5386" w:type="dxa"/>
          </w:tcPr>
          <w:p w14:paraId="5FCF1B77" w14:textId="77777777" w:rsidR="00A14803" w:rsidRPr="003B619F" w:rsidRDefault="00A14803" w:rsidP="00A14803">
            <w:r w:rsidRPr="003B619F">
              <w:t xml:space="preserve">Начальник отдела </w:t>
            </w:r>
          </w:p>
        </w:tc>
        <w:tc>
          <w:tcPr>
            <w:tcW w:w="1134" w:type="dxa"/>
          </w:tcPr>
          <w:p w14:paraId="275D8185" w14:textId="77777777" w:rsidR="00A14803" w:rsidRPr="003B619F" w:rsidRDefault="00A14803" w:rsidP="00A14803">
            <w:pPr>
              <w:jc w:val="center"/>
            </w:pPr>
            <w:r w:rsidRPr="003B619F">
              <w:t>4-55-28</w:t>
            </w:r>
          </w:p>
        </w:tc>
      </w:tr>
      <w:tr w:rsidR="00A14803" w:rsidRPr="003B619F" w14:paraId="4C0732C3" w14:textId="77777777" w:rsidTr="00A14803">
        <w:tc>
          <w:tcPr>
            <w:tcW w:w="468" w:type="dxa"/>
          </w:tcPr>
          <w:p w14:paraId="7E64D9F9" w14:textId="3A67137B" w:rsidR="00A14803" w:rsidRPr="00D06017" w:rsidRDefault="00A14803" w:rsidP="00A14803">
            <w:pPr>
              <w:jc w:val="center"/>
            </w:pPr>
            <w:r>
              <w:t>20</w:t>
            </w:r>
          </w:p>
        </w:tc>
        <w:tc>
          <w:tcPr>
            <w:tcW w:w="3927" w:type="dxa"/>
          </w:tcPr>
          <w:p w14:paraId="7E0B2B47" w14:textId="77777777" w:rsidR="00A14803" w:rsidRPr="003B619F" w:rsidRDefault="00A14803" w:rsidP="00A14803">
            <w:r w:rsidRPr="003B619F">
              <w:t xml:space="preserve">Семенова Анна Михайловна </w:t>
            </w:r>
          </w:p>
        </w:tc>
        <w:tc>
          <w:tcPr>
            <w:tcW w:w="5386" w:type="dxa"/>
          </w:tcPr>
          <w:p w14:paraId="0D882C85" w14:textId="77777777" w:rsidR="00A14803" w:rsidRPr="003B619F" w:rsidRDefault="00A14803" w:rsidP="00A14803">
            <w:r w:rsidRPr="003B619F">
              <w:t xml:space="preserve">Ведущий методист </w:t>
            </w:r>
          </w:p>
        </w:tc>
        <w:tc>
          <w:tcPr>
            <w:tcW w:w="1134" w:type="dxa"/>
          </w:tcPr>
          <w:p w14:paraId="3C20A92F" w14:textId="77777777" w:rsidR="00A14803" w:rsidRPr="003B619F" w:rsidRDefault="00A14803" w:rsidP="00A14803">
            <w:pPr>
              <w:jc w:val="center"/>
            </w:pPr>
            <w:r w:rsidRPr="003B619F">
              <w:t>4-55-28</w:t>
            </w:r>
          </w:p>
        </w:tc>
      </w:tr>
      <w:tr w:rsidR="00A14803" w:rsidRPr="003B619F" w14:paraId="5E0078B2" w14:textId="77777777" w:rsidTr="00A14803">
        <w:tc>
          <w:tcPr>
            <w:tcW w:w="468" w:type="dxa"/>
          </w:tcPr>
          <w:p w14:paraId="4B332FA4" w14:textId="37DB9F1E" w:rsidR="00A14803" w:rsidRPr="00D06017" w:rsidRDefault="00A14803" w:rsidP="00A14803">
            <w:pPr>
              <w:jc w:val="center"/>
            </w:pPr>
            <w:r>
              <w:t>21</w:t>
            </w:r>
          </w:p>
        </w:tc>
        <w:tc>
          <w:tcPr>
            <w:tcW w:w="3927" w:type="dxa"/>
          </w:tcPr>
          <w:p w14:paraId="05B78764" w14:textId="06BEEF62" w:rsidR="00A14803" w:rsidRPr="003B619F" w:rsidRDefault="00A14803" w:rsidP="00A14803">
            <w:r w:rsidRPr="003B619F">
              <w:t xml:space="preserve">Колесова Василиса Васильевна </w:t>
            </w:r>
            <w:r>
              <w:t>(д/о)</w:t>
            </w:r>
          </w:p>
        </w:tc>
        <w:tc>
          <w:tcPr>
            <w:tcW w:w="5386" w:type="dxa"/>
          </w:tcPr>
          <w:p w14:paraId="6CD1AE83" w14:textId="77777777" w:rsidR="00A14803" w:rsidRPr="003B619F" w:rsidRDefault="00A14803" w:rsidP="00A14803">
            <w:r w:rsidRPr="003B619F">
              <w:t xml:space="preserve">Ведущий методист </w:t>
            </w:r>
          </w:p>
        </w:tc>
        <w:tc>
          <w:tcPr>
            <w:tcW w:w="1134" w:type="dxa"/>
          </w:tcPr>
          <w:p w14:paraId="4320D7B8" w14:textId="77777777" w:rsidR="00A14803" w:rsidRPr="003B619F" w:rsidRDefault="00A14803" w:rsidP="00A14803">
            <w:pPr>
              <w:jc w:val="center"/>
            </w:pPr>
            <w:r w:rsidRPr="003B619F">
              <w:t>4-55-28</w:t>
            </w:r>
          </w:p>
        </w:tc>
      </w:tr>
      <w:tr w:rsidR="00A14803" w:rsidRPr="003B619F" w14:paraId="2E218D60" w14:textId="77777777" w:rsidTr="00A14803">
        <w:tc>
          <w:tcPr>
            <w:tcW w:w="468" w:type="dxa"/>
          </w:tcPr>
          <w:p w14:paraId="7304836B" w14:textId="010DFBDE" w:rsidR="00A14803" w:rsidRDefault="00CB40D9" w:rsidP="00A14803">
            <w:pPr>
              <w:jc w:val="center"/>
            </w:pPr>
            <w:r>
              <w:t>22</w:t>
            </w:r>
          </w:p>
        </w:tc>
        <w:tc>
          <w:tcPr>
            <w:tcW w:w="3927" w:type="dxa"/>
          </w:tcPr>
          <w:p w14:paraId="0F32906B" w14:textId="2260D70C" w:rsidR="00A14803" w:rsidRPr="003B619F" w:rsidRDefault="00CB40D9" w:rsidP="00A14803">
            <w:r>
              <w:t>Токаренко Наталья Сергеевна</w:t>
            </w:r>
          </w:p>
        </w:tc>
        <w:tc>
          <w:tcPr>
            <w:tcW w:w="5386" w:type="dxa"/>
          </w:tcPr>
          <w:p w14:paraId="21DB05C1" w14:textId="26653DCD" w:rsidR="00A14803" w:rsidRPr="003B619F" w:rsidRDefault="00A14803" w:rsidP="00A14803">
            <w:r>
              <w:t>Методист</w:t>
            </w:r>
          </w:p>
        </w:tc>
        <w:tc>
          <w:tcPr>
            <w:tcW w:w="1134" w:type="dxa"/>
          </w:tcPr>
          <w:p w14:paraId="6A788F62" w14:textId="6FFA0287" w:rsidR="00A14803" w:rsidRPr="003B619F" w:rsidRDefault="00A14803" w:rsidP="00A14803">
            <w:pPr>
              <w:jc w:val="center"/>
            </w:pPr>
            <w:r>
              <w:t>4-55-28</w:t>
            </w:r>
          </w:p>
        </w:tc>
      </w:tr>
      <w:tr w:rsidR="00A14803" w:rsidRPr="003B619F" w14:paraId="07F98E26" w14:textId="77777777" w:rsidTr="00B40BAD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5323301C" w14:textId="77777777" w:rsidR="00A14803" w:rsidRPr="003B619F" w:rsidRDefault="00A14803" w:rsidP="00A14803">
            <w:pPr>
              <w:jc w:val="center"/>
              <w:rPr>
                <w:b/>
                <w:sz w:val="24"/>
              </w:rPr>
            </w:pPr>
            <w:r w:rsidRPr="003B619F">
              <w:rPr>
                <w:b/>
                <w:sz w:val="24"/>
              </w:rPr>
              <w:t>Народный коллектив Республики Саха (Якутия) шо-группа «Диаданс»</w:t>
            </w:r>
          </w:p>
        </w:tc>
      </w:tr>
      <w:tr w:rsidR="00A14803" w:rsidRPr="003B619F" w14:paraId="741B3723" w14:textId="77777777" w:rsidTr="00A14803">
        <w:tc>
          <w:tcPr>
            <w:tcW w:w="468" w:type="dxa"/>
          </w:tcPr>
          <w:p w14:paraId="0BCEF178" w14:textId="39F1BBE2" w:rsidR="00A14803" w:rsidRPr="00D06017" w:rsidRDefault="00A14803" w:rsidP="00A14803">
            <w:r>
              <w:rPr>
                <w:lang w:val="en-US"/>
              </w:rPr>
              <w:t>2</w:t>
            </w:r>
            <w:r w:rsidR="00CB40D9">
              <w:t>3</w:t>
            </w:r>
          </w:p>
        </w:tc>
        <w:tc>
          <w:tcPr>
            <w:tcW w:w="3927" w:type="dxa"/>
          </w:tcPr>
          <w:p w14:paraId="1D123BC6" w14:textId="77777777" w:rsidR="00A14803" w:rsidRPr="003B619F" w:rsidRDefault="00A14803" w:rsidP="00A14803">
            <w:r w:rsidRPr="003B619F">
              <w:t xml:space="preserve">Трамбач Наталья Валентиновна </w:t>
            </w:r>
          </w:p>
        </w:tc>
        <w:tc>
          <w:tcPr>
            <w:tcW w:w="5386" w:type="dxa"/>
          </w:tcPr>
          <w:p w14:paraId="5F8BD0BA" w14:textId="77777777" w:rsidR="00A14803" w:rsidRPr="003B619F" w:rsidRDefault="00A14803" w:rsidP="00A14803">
            <w:r w:rsidRPr="003B619F">
              <w:t xml:space="preserve">Художественный руководитель </w:t>
            </w:r>
          </w:p>
        </w:tc>
        <w:tc>
          <w:tcPr>
            <w:tcW w:w="1134" w:type="dxa"/>
          </w:tcPr>
          <w:p w14:paraId="11D35972" w14:textId="77777777" w:rsidR="00A14803" w:rsidRPr="003B619F" w:rsidRDefault="00A14803" w:rsidP="00A148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4-55-28</w:t>
            </w:r>
          </w:p>
        </w:tc>
      </w:tr>
      <w:tr w:rsidR="00A14803" w:rsidRPr="003B619F" w14:paraId="4B523492" w14:textId="77777777" w:rsidTr="00A14803">
        <w:tc>
          <w:tcPr>
            <w:tcW w:w="468" w:type="dxa"/>
          </w:tcPr>
          <w:p w14:paraId="531F39EB" w14:textId="650A4EE0" w:rsidR="00A14803" w:rsidRPr="00D06017" w:rsidRDefault="00A14803" w:rsidP="00A14803">
            <w:r>
              <w:rPr>
                <w:lang w:val="en-US"/>
              </w:rPr>
              <w:t>2</w:t>
            </w:r>
            <w:r w:rsidR="00CB40D9">
              <w:t>4</w:t>
            </w:r>
          </w:p>
        </w:tc>
        <w:tc>
          <w:tcPr>
            <w:tcW w:w="3927" w:type="dxa"/>
          </w:tcPr>
          <w:p w14:paraId="6FFDBE1E" w14:textId="653FF432" w:rsidR="00A14803" w:rsidRPr="003B619F" w:rsidRDefault="00A14803" w:rsidP="00A14803"/>
        </w:tc>
        <w:tc>
          <w:tcPr>
            <w:tcW w:w="5386" w:type="dxa"/>
          </w:tcPr>
          <w:p w14:paraId="74736541" w14:textId="77777777" w:rsidR="00A14803" w:rsidRPr="003B619F" w:rsidRDefault="00A14803" w:rsidP="00A14803">
            <w:r w:rsidRPr="003B619F">
              <w:t>Балетмейстер</w:t>
            </w:r>
          </w:p>
        </w:tc>
        <w:tc>
          <w:tcPr>
            <w:tcW w:w="1134" w:type="dxa"/>
          </w:tcPr>
          <w:p w14:paraId="0A005F3C" w14:textId="77777777" w:rsidR="00A14803" w:rsidRPr="003B619F" w:rsidRDefault="00A14803" w:rsidP="00A14803"/>
        </w:tc>
      </w:tr>
      <w:tr w:rsidR="00A14803" w:rsidRPr="00CB40D9" w14:paraId="07BC8353" w14:textId="77777777" w:rsidTr="00B40BAD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2BB7B296" w14:textId="77777777" w:rsidR="00A14803" w:rsidRPr="003B619F" w:rsidRDefault="00A14803" w:rsidP="00A14803">
            <w:pPr>
              <w:jc w:val="center"/>
              <w:rPr>
                <w:b/>
                <w:sz w:val="24"/>
              </w:rPr>
            </w:pPr>
            <w:r w:rsidRPr="003B619F">
              <w:rPr>
                <w:b/>
                <w:sz w:val="24"/>
              </w:rPr>
              <w:t xml:space="preserve">Отдел архивного дела </w:t>
            </w:r>
          </w:p>
          <w:p w14:paraId="414AED66" w14:textId="77777777" w:rsidR="00A14803" w:rsidRPr="00D06017" w:rsidRDefault="00A14803" w:rsidP="00A14803">
            <w:pPr>
              <w:jc w:val="center"/>
              <w:rPr>
                <w:b/>
                <w:sz w:val="24"/>
              </w:rPr>
            </w:pPr>
            <w:r w:rsidRPr="003B619F">
              <w:rPr>
                <w:b/>
                <w:sz w:val="24"/>
              </w:rPr>
              <w:t>Адрес: 678174, Республика Саха (Якутия), г. Мирный, ул. Ойунского, 8 «А»</w:t>
            </w:r>
          </w:p>
          <w:p w14:paraId="728231C7" w14:textId="77777777" w:rsidR="00A14803" w:rsidRPr="00CB40D9" w:rsidRDefault="00A14803" w:rsidP="00A14803">
            <w:pPr>
              <w:jc w:val="center"/>
              <w:rPr>
                <w:b/>
                <w:sz w:val="24"/>
                <w:lang w:val="en-US"/>
              </w:rPr>
            </w:pPr>
            <w:r w:rsidRPr="003B619F">
              <w:rPr>
                <w:b/>
                <w:sz w:val="24"/>
                <w:lang w:val="en-US"/>
              </w:rPr>
              <w:t>Email</w:t>
            </w:r>
            <w:r w:rsidRPr="00CB40D9">
              <w:rPr>
                <w:b/>
                <w:sz w:val="24"/>
                <w:lang w:val="en-US"/>
              </w:rPr>
              <w:t xml:space="preserve">: </w:t>
            </w:r>
            <w:hyperlink r:id="rId5" w:history="1">
              <w:r w:rsidRPr="003B619F">
                <w:rPr>
                  <w:rStyle w:val="af5"/>
                  <w:b/>
                  <w:sz w:val="24"/>
                  <w:lang w:val="en-US"/>
                </w:rPr>
                <w:t>mir</w:t>
              </w:r>
              <w:r w:rsidRPr="00CB40D9">
                <w:rPr>
                  <w:rStyle w:val="af5"/>
                  <w:b/>
                  <w:sz w:val="24"/>
                  <w:lang w:val="en-US"/>
                </w:rPr>
                <w:t>.</w:t>
              </w:r>
              <w:r w:rsidRPr="003B619F">
                <w:rPr>
                  <w:rStyle w:val="af5"/>
                  <w:b/>
                  <w:sz w:val="24"/>
                  <w:lang w:val="en-US"/>
                </w:rPr>
                <w:t>arxiv</w:t>
              </w:r>
              <w:r w:rsidRPr="00CB40D9">
                <w:rPr>
                  <w:rStyle w:val="af5"/>
                  <w:b/>
                  <w:sz w:val="24"/>
                  <w:lang w:val="en-US"/>
                </w:rPr>
                <w:t>@</w:t>
              </w:r>
              <w:r w:rsidRPr="003B619F">
                <w:rPr>
                  <w:rStyle w:val="af5"/>
                  <w:b/>
                  <w:sz w:val="24"/>
                  <w:lang w:val="en-US"/>
                </w:rPr>
                <w:t>yandex</w:t>
              </w:r>
              <w:r w:rsidRPr="00CB40D9">
                <w:rPr>
                  <w:rStyle w:val="af5"/>
                  <w:b/>
                  <w:sz w:val="24"/>
                  <w:lang w:val="en-US"/>
                </w:rPr>
                <w:t>.</w:t>
              </w:r>
              <w:r w:rsidRPr="003B619F">
                <w:rPr>
                  <w:rStyle w:val="af5"/>
                  <w:b/>
                  <w:sz w:val="24"/>
                  <w:lang w:val="en-US"/>
                </w:rPr>
                <w:t>ru</w:t>
              </w:r>
            </w:hyperlink>
            <w:r w:rsidRPr="00CB40D9">
              <w:rPr>
                <w:b/>
                <w:sz w:val="24"/>
                <w:lang w:val="en-US"/>
              </w:rPr>
              <w:t xml:space="preserve">, </w:t>
            </w:r>
            <w:hyperlink r:id="rId6" w:history="1">
              <w:r w:rsidRPr="003B619F">
                <w:rPr>
                  <w:rStyle w:val="af5"/>
                  <w:b/>
                  <w:sz w:val="24"/>
                  <w:lang w:val="en-US"/>
                </w:rPr>
                <w:t>mirarchive</w:t>
              </w:r>
              <w:r w:rsidRPr="00CB40D9">
                <w:rPr>
                  <w:rStyle w:val="af5"/>
                  <w:b/>
                  <w:sz w:val="24"/>
                  <w:lang w:val="en-US"/>
                </w:rPr>
                <w:t>@</w:t>
              </w:r>
              <w:r w:rsidRPr="003B619F">
                <w:rPr>
                  <w:rStyle w:val="af5"/>
                  <w:b/>
                  <w:sz w:val="24"/>
                  <w:lang w:val="en-US"/>
                </w:rPr>
                <w:t>mail</w:t>
              </w:r>
              <w:r w:rsidRPr="00CB40D9">
                <w:rPr>
                  <w:rStyle w:val="af5"/>
                  <w:b/>
                  <w:sz w:val="24"/>
                  <w:lang w:val="en-US"/>
                </w:rPr>
                <w:t>.</w:t>
              </w:r>
              <w:r w:rsidRPr="003B619F">
                <w:rPr>
                  <w:rStyle w:val="af5"/>
                  <w:b/>
                  <w:sz w:val="24"/>
                  <w:lang w:val="en-US"/>
                </w:rPr>
                <w:t>ru</w:t>
              </w:r>
            </w:hyperlink>
            <w:r w:rsidRPr="00CB40D9">
              <w:rPr>
                <w:b/>
                <w:sz w:val="24"/>
                <w:lang w:val="en-US"/>
              </w:rPr>
              <w:t xml:space="preserve"> </w:t>
            </w:r>
          </w:p>
        </w:tc>
      </w:tr>
      <w:tr w:rsidR="00A14803" w:rsidRPr="003B619F" w14:paraId="63DD7420" w14:textId="77777777" w:rsidTr="00A14803">
        <w:tc>
          <w:tcPr>
            <w:tcW w:w="468" w:type="dxa"/>
          </w:tcPr>
          <w:p w14:paraId="6606CD82" w14:textId="03EE10B9" w:rsidR="00A14803" w:rsidRPr="00D06017" w:rsidRDefault="00A14803" w:rsidP="00A14803">
            <w:pPr>
              <w:jc w:val="center"/>
            </w:pPr>
            <w:r>
              <w:rPr>
                <w:lang w:val="en-US"/>
              </w:rPr>
              <w:t>2</w:t>
            </w:r>
            <w:r w:rsidR="00CB40D9">
              <w:t>5</w:t>
            </w:r>
          </w:p>
        </w:tc>
        <w:tc>
          <w:tcPr>
            <w:tcW w:w="3927" w:type="dxa"/>
          </w:tcPr>
          <w:p w14:paraId="2E06E392" w14:textId="77777777" w:rsidR="00A14803" w:rsidRPr="003B619F" w:rsidRDefault="00A14803" w:rsidP="00A14803">
            <w:r w:rsidRPr="003B619F">
              <w:t xml:space="preserve">Киселева Юлия Витальевна </w:t>
            </w:r>
          </w:p>
        </w:tc>
        <w:tc>
          <w:tcPr>
            <w:tcW w:w="5386" w:type="dxa"/>
          </w:tcPr>
          <w:p w14:paraId="59552EBB" w14:textId="77777777" w:rsidR="00A14803" w:rsidRPr="003B619F" w:rsidRDefault="00A14803" w:rsidP="00A14803">
            <w:r w:rsidRPr="003B619F">
              <w:t xml:space="preserve">Начальник отдела </w:t>
            </w:r>
          </w:p>
        </w:tc>
        <w:tc>
          <w:tcPr>
            <w:tcW w:w="1134" w:type="dxa"/>
          </w:tcPr>
          <w:p w14:paraId="33EE9BD8" w14:textId="77777777" w:rsidR="00A14803" w:rsidRPr="003B619F" w:rsidRDefault="00A14803" w:rsidP="00A14803">
            <w:pPr>
              <w:jc w:val="center"/>
            </w:pPr>
            <w:r w:rsidRPr="003B619F">
              <w:t>4-53-68</w:t>
            </w:r>
          </w:p>
        </w:tc>
      </w:tr>
      <w:tr w:rsidR="00A14803" w:rsidRPr="003B619F" w14:paraId="213F5518" w14:textId="77777777" w:rsidTr="00A14803">
        <w:tc>
          <w:tcPr>
            <w:tcW w:w="468" w:type="dxa"/>
          </w:tcPr>
          <w:p w14:paraId="41BCD47B" w14:textId="3F5CA579" w:rsidR="00A14803" w:rsidRPr="00D06017" w:rsidRDefault="00A14803" w:rsidP="00A14803">
            <w:pPr>
              <w:jc w:val="center"/>
            </w:pPr>
            <w:r>
              <w:rPr>
                <w:lang w:val="en-US"/>
              </w:rPr>
              <w:t>2</w:t>
            </w:r>
            <w:r w:rsidR="00CB40D9">
              <w:t>6</w:t>
            </w:r>
          </w:p>
        </w:tc>
        <w:tc>
          <w:tcPr>
            <w:tcW w:w="3927" w:type="dxa"/>
          </w:tcPr>
          <w:p w14:paraId="043038E5" w14:textId="77777777" w:rsidR="00A14803" w:rsidRPr="003B619F" w:rsidRDefault="00A14803" w:rsidP="00A14803">
            <w:r w:rsidRPr="003B619F">
              <w:t xml:space="preserve">Савельева Екатерина Сергеевна </w:t>
            </w:r>
          </w:p>
        </w:tc>
        <w:tc>
          <w:tcPr>
            <w:tcW w:w="5386" w:type="dxa"/>
          </w:tcPr>
          <w:p w14:paraId="4903643C" w14:textId="77777777" w:rsidR="00A14803" w:rsidRPr="003B619F" w:rsidRDefault="00A14803" w:rsidP="00A14803">
            <w:r w:rsidRPr="003B619F">
              <w:t xml:space="preserve">Главный специалист </w:t>
            </w:r>
          </w:p>
        </w:tc>
        <w:tc>
          <w:tcPr>
            <w:tcW w:w="1134" w:type="dxa"/>
          </w:tcPr>
          <w:p w14:paraId="222930BC" w14:textId="77777777" w:rsidR="00A14803" w:rsidRPr="003B619F" w:rsidRDefault="00A14803" w:rsidP="00A14803">
            <w:pPr>
              <w:jc w:val="center"/>
            </w:pPr>
            <w:r w:rsidRPr="003B619F">
              <w:t>4-53-68</w:t>
            </w:r>
          </w:p>
        </w:tc>
      </w:tr>
      <w:tr w:rsidR="00A14803" w:rsidRPr="003B619F" w14:paraId="367EC5AB" w14:textId="77777777" w:rsidTr="00A14803">
        <w:tc>
          <w:tcPr>
            <w:tcW w:w="468" w:type="dxa"/>
          </w:tcPr>
          <w:p w14:paraId="15B0476C" w14:textId="4E1DACB7" w:rsidR="00A14803" w:rsidRPr="00D06017" w:rsidRDefault="00A14803" w:rsidP="00A14803">
            <w:pPr>
              <w:jc w:val="center"/>
            </w:pPr>
            <w:r>
              <w:rPr>
                <w:lang w:val="en-US"/>
              </w:rPr>
              <w:t>2</w:t>
            </w:r>
            <w:r w:rsidR="00CB40D9">
              <w:t>7</w:t>
            </w:r>
          </w:p>
        </w:tc>
        <w:tc>
          <w:tcPr>
            <w:tcW w:w="3927" w:type="dxa"/>
          </w:tcPr>
          <w:p w14:paraId="26B0BB93" w14:textId="77777777" w:rsidR="00A14803" w:rsidRPr="003B619F" w:rsidRDefault="00A14803" w:rsidP="00A14803">
            <w:r w:rsidRPr="003B619F">
              <w:t xml:space="preserve">Прокопьева Мария Михайловна </w:t>
            </w:r>
          </w:p>
        </w:tc>
        <w:tc>
          <w:tcPr>
            <w:tcW w:w="5386" w:type="dxa"/>
          </w:tcPr>
          <w:p w14:paraId="6518B8DD" w14:textId="77777777" w:rsidR="00A14803" w:rsidRPr="003B619F" w:rsidRDefault="00A14803" w:rsidP="00A14803">
            <w:r w:rsidRPr="003B619F">
              <w:t xml:space="preserve">Главный архивист </w:t>
            </w:r>
          </w:p>
        </w:tc>
        <w:tc>
          <w:tcPr>
            <w:tcW w:w="1134" w:type="dxa"/>
          </w:tcPr>
          <w:p w14:paraId="0078D48D" w14:textId="77777777" w:rsidR="00A14803" w:rsidRPr="003B619F" w:rsidRDefault="00A14803" w:rsidP="00A14803">
            <w:pPr>
              <w:jc w:val="center"/>
            </w:pPr>
            <w:r w:rsidRPr="003B619F">
              <w:t>4-53-68</w:t>
            </w:r>
          </w:p>
        </w:tc>
      </w:tr>
      <w:tr w:rsidR="00A14803" w:rsidRPr="003B619F" w14:paraId="57BD9381" w14:textId="77777777" w:rsidTr="00A14803">
        <w:tc>
          <w:tcPr>
            <w:tcW w:w="468" w:type="dxa"/>
          </w:tcPr>
          <w:p w14:paraId="3871FD8D" w14:textId="02D9E750" w:rsidR="00A14803" w:rsidRPr="00D06017" w:rsidRDefault="00A14803" w:rsidP="00A14803">
            <w:pPr>
              <w:jc w:val="center"/>
            </w:pPr>
            <w:r>
              <w:rPr>
                <w:lang w:val="en-US"/>
              </w:rPr>
              <w:t>2</w:t>
            </w:r>
            <w:r w:rsidR="00CB40D9">
              <w:t>8</w:t>
            </w:r>
          </w:p>
        </w:tc>
        <w:tc>
          <w:tcPr>
            <w:tcW w:w="3927" w:type="dxa"/>
          </w:tcPr>
          <w:p w14:paraId="0818D3A8" w14:textId="236C5887" w:rsidR="00A14803" w:rsidRPr="003B619F" w:rsidRDefault="00A14803" w:rsidP="00A14803">
            <w:r>
              <w:t>Нурсултанова Валентина Владимировна</w:t>
            </w:r>
          </w:p>
        </w:tc>
        <w:tc>
          <w:tcPr>
            <w:tcW w:w="5386" w:type="dxa"/>
          </w:tcPr>
          <w:p w14:paraId="3B7C87CF" w14:textId="77777777" w:rsidR="00A14803" w:rsidRPr="003B619F" w:rsidRDefault="00A14803" w:rsidP="00A14803">
            <w:r w:rsidRPr="003B619F">
              <w:t xml:space="preserve">Ведущий архивист </w:t>
            </w:r>
          </w:p>
        </w:tc>
        <w:tc>
          <w:tcPr>
            <w:tcW w:w="1134" w:type="dxa"/>
          </w:tcPr>
          <w:p w14:paraId="3372D762" w14:textId="77777777" w:rsidR="00A14803" w:rsidRPr="003B619F" w:rsidRDefault="00A14803" w:rsidP="00A14803">
            <w:pPr>
              <w:jc w:val="center"/>
            </w:pPr>
            <w:r w:rsidRPr="003B619F">
              <w:t>4-53-68</w:t>
            </w:r>
          </w:p>
        </w:tc>
      </w:tr>
      <w:tr w:rsidR="00A14803" w:rsidRPr="003B619F" w14:paraId="13F2E490" w14:textId="77777777" w:rsidTr="00B40BAD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1ED0B1F4" w14:textId="77777777" w:rsidR="00A14803" w:rsidRPr="00D06017" w:rsidRDefault="00A14803" w:rsidP="00A14803">
            <w:pPr>
              <w:jc w:val="center"/>
              <w:rPr>
                <w:b/>
                <w:sz w:val="24"/>
              </w:rPr>
            </w:pPr>
            <w:r w:rsidRPr="003B619F">
              <w:rPr>
                <w:b/>
                <w:sz w:val="24"/>
              </w:rPr>
              <w:t xml:space="preserve">Отдел музейного дела </w:t>
            </w:r>
          </w:p>
          <w:p w14:paraId="47479B4E" w14:textId="77777777" w:rsidR="00A14803" w:rsidRPr="003B619F" w:rsidRDefault="00A14803" w:rsidP="00A14803">
            <w:pPr>
              <w:jc w:val="center"/>
              <w:rPr>
                <w:b/>
                <w:sz w:val="24"/>
              </w:rPr>
            </w:pPr>
            <w:r w:rsidRPr="003B619F">
              <w:rPr>
                <w:b/>
                <w:sz w:val="24"/>
              </w:rPr>
              <w:t>Адрес: 678174, Республика Саха (Якутия), г. Мирный, ул. Ойунского, 9</w:t>
            </w:r>
          </w:p>
          <w:p w14:paraId="211DEBFC" w14:textId="77777777" w:rsidR="00A14803" w:rsidRPr="003B619F" w:rsidRDefault="00A14803" w:rsidP="00A14803">
            <w:pPr>
              <w:jc w:val="center"/>
              <w:rPr>
                <w:b/>
                <w:sz w:val="24"/>
              </w:rPr>
            </w:pPr>
            <w:r w:rsidRPr="003B619F">
              <w:rPr>
                <w:b/>
                <w:sz w:val="24"/>
                <w:lang w:val="en-US"/>
              </w:rPr>
              <w:t>Email</w:t>
            </w:r>
            <w:r w:rsidRPr="003B619F">
              <w:rPr>
                <w:b/>
                <w:sz w:val="24"/>
              </w:rPr>
              <w:t xml:space="preserve">: </w:t>
            </w:r>
            <w:hyperlink r:id="rId7" w:history="1">
              <w:r w:rsidRPr="003B619F">
                <w:rPr>
                  <w:rStyle w:val="af5"/>
                  <w:b/>
                  <w:sz w:val="24"/>
                  <w:lang w:val="en-US"/>
                </w:rPr>
                <w:t>muzeymirny</w:t>
              </w:r>
              <w:r w:rsidRPr="003B619F">
                <w:rPr>
                  <w:rStyle w:val="af5"/>
                  <w:b/>
                  <w:sz w:val="24"/>
                </w:rPr>
                <w:t>@</w:t>
              </w:r>
              <w:r w:rsidRPr="003B619F">
                <w:rPr>
                  <w:rStyle w:val="af5"/>
                  <w:b/>
                  <w:sz w:val="24"/>
                  <w:lang w:val="en-US"/>
                </w:rPr>
                <w:t>yandex</w:t>
              </w:r>
              <w:r w:rsidRPr="003B619F">
                <w:rPr>
                  <w:rStyle w:val="af5"/>
                  <w:b/>
                  <w:sz w:val="24"/>
                </w:rPr>
                <w:t>.</w:t>
              </w:r>
              <w:r w:rsidRPr="003B619F">
                <w:rPr>
                  <w:rStyle w:val="af5"/>
                  <w:b/>
                  <w:sz w:val="24"/>
                  <w:lang w:val="en-US"/>
                </w:rPr>
                <w:t>ru</w:t>
              </w:r>
            </w:hyperlink>
            <w:r w:rsidRPr="003B619F">
              <w:rPr>
                <w:b/>
                <w:sz w:val="24"/>
              </w:rPr>
              <w:t xml:space="preserve">  </w:t>
            </w:r>
          </w:p>
        </w:tc>
      </w:tr>
      <w:tr w:rsidR="00A14803" w:rsidRPr="003B619F" w14:paraId="05EB346A" w14:textId="77777777" w:rsidTr="00A14803">
        <w:tc>
          <w:tcPr>
            <w:tcW w:w="468" w:type="dxa"/>
          </w:tcPr>
          <w:p w14:paraId="68371CC3" w14:textId="11C6DB3A" w:rsidR="00A14803" w:rsidRPr="00D06017" w:rsidRDefault="00A14803" w:rsidP="00A14803">
            <w:r>
              <w:rPr>
                <w:lang w:val="en-US"/>
              </w:rPr>
              <w:t>2</w:t>
            </w:r>
            <w:r w:rsidR="00CB40D9">
              <w:t>9</w:t>
            </w:r>
          </w:p>
        </w:tc>
        <w:tc>
          <w:tcPr>
            <w:tcW w:w="3927" w:type="dxa"/>
          </w:tcPr>
          <w:p w14:paraId="25574460" w14:textId="77777777" w:rsidR="00A14803" w:rsidRPr="003B619F" w:rsidRDefault="00A14803" w:rsidP="00A14803">
            <w:r w:rsidRPr="003B619F">
              <w:t xml:space="preserve">Наумова Лариса Петровна </w:t>
            </w:r>
          </w:p>
        </w:tc>
        <w:tc>
          <w:tcPr>
            <w:tcW w:w="5386" w:type="dxa"/>
          </w:tcPr>
          <w:p w14:paraId="1FE6E10E" w14:textId="77777777" w:rsidR="00A14803" w:rsidRPr="003B619F" w:rsidRDefault="00A14803" w:rsidP="00A14803">
            <w:r w:rsidRPr="003B619F">
              <w:t xml:space="preserve">Начальник отдела </w:t>
            </w:r>
          </w:p>
        </w:tc>
        <w:tc>
          <w:tcPr>
            <w:tcW w:w="1134" w:type="dxa"/>
          </w:tcPr>
          <w:p w14:paraId="7754A92E" w14:textId="77777777" w:rsidR="00A14803" w:rsidRPr="003B619F" w:rsidRDefault="00A14803" w:rsidP="00A14803">
            <w:pPr>
              <w:jc w:val="center"/>
            </w:pPr>
            <w:r w:rsidRPr="003B619F">
              <w:t>4-29-59</w:t>
            </w:r>
          </w:p>
        </w:tc>
      </w:tr>
      <w:tr w:rsidR="00A14803" w:rsidRPr="003B619F" w14:paraId="1EDE387E" w14:textId="77777777" w:rsidTr="00A14803">
        <w:tc>
          <w:tcPr>
            <w:tcW w:w="468" w:type="dxa"/>
          </w:tcPr>
          <w:p w14:paraId="2B466CCC" w14:textId="4417B332" w:rsidR="00A14803" w:rsidRPr="00CB40D9" w:rsidRDefault="00CB40D9" w:rsidP="00A14803">
            <w:r>
              <w:t>30</w:t>
            </w:r>
            <w:bookmarkStart w:id="0" w:name="_GoBack"/>
            <w:bookmarkEnd w:id="0"/>
          </w:p>
        </w:tc>
        <w:tc>
          <w:tcPr>
            <w:tcW w:w="3927" w:type="dxa"/>
          </w:tcPr>
          <w:p w14:paraId="47C8A0FB" w14:textId="77777777" w:rsidR="00A14803" w:rsidRPr="003B619F" w:rsidRDefault="00A14803" w:rsidP="00A14803">
            <w:r w:rsidRPr="003B619F">
              <w:t xml:space="preserve">Софронова Сардана Семеновна </w:t>
            </w:r>
          </w:p>
        </w:tc>
        <w:tc>
          <w:tcPr>
            <w:tcW w:w="5386" w:type="dxa"/>
          </w:tcPr>
          <w:p w14:paraId="76D492F9" w14:textId="77777777" w:rsidR="00A14803" w:rsidRPr="003B619F" w:rsidRDefault="00A14803" w:rsidP="00A14803">
            <w:r w:rsidRPr="003B619F">
              <w:t xml:space="preserve">Ведущий методист </w:t>
            </w:r>
          </w:p>
        </w:tc>
        <w:tc>
          <w:tcPr>
            <w:tcW w:w="1134" w:type="dxa"/>
          </w:tcPr>
          <w:p w14:paraId="541759D6" w14:textId="77777777" w:rsidR="00A14803" w:rsidRPr="003B619F" w:rsidRDefault="00A14803" w:rsidP="00A14803">
            <w:pPr>
              <w:jc w:val="center"/>
            </w:pPr>
            <w:r w:rsidRPr="003B619F">
              <w:t>4-29-59</w:t>
            </w:r>
          </w:p>
        </w:tc>
      </w:tr>
    </w:tbl>
    <w:p w14:paraId="4E29F3C4" w14:textId="77777777" w:rsidR="00FD740B" w:rsidRPr="00FD740B" w:rsidRDefault="00FD740B" w:rsidP="00FD740B">
      <w:pPr>
        <w:spacing w:after="0" w:line="240" w:lineRule="auto"/>
        <w:jc w:val="center"/>
        <w:rPr>
          <w:b/>
        </w:rPr>
      </w:pPr>
    </w:p>
    <w:sectPr w:rsidR="00FD740B" w:rsidRPr="00FD740B" w:rsidSect="00FD74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4A8"/>
    <w:rsid w:val="002D5A66"/>
    <w:rsid w:val="003B619F"/>
    <w:rsid w:val="005064A8"/>
    <w:rsid w:val="00642ACD"/>
    <w:rsid w:val="006E336F"/>
    <w:rsid w:val="007D04CA"/>
    <w:rsid w:val="008E253D"/>
    <w:rsid w:val="009E6087"/>
    <w:rsid w:val="00A14803"/>
    <w:rsid w:val="00B40BAD"/>
    <w:rsid w:val="00CB40D9"/>
    <w:rsid w:val="00CC583F"/>
    <w:rsid w:val="00D06017"/>
    <w:rsid w:val="00FD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109C"/>
  <w15:docId w15:val="{E2B3B93A-F20F-4074-8289-E858E151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53D"/>
  </w:style>
  <w:style w:type="paragraph" w:styleId="1">
    <w:name w:val="heading 1"/>
    <w:basedOn w:val="a"/>
    <w:next w:val="a"/>
    <w:link w:val="10"/>
    <w:uiPriority w:val="9"/>
    <w:qFormat/>
    <w:rsid w:val="008E25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5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5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5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5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5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5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5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5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2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E25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E25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E25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E25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E25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E25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25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253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5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E25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E25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25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E253D"/>
    <w:rPr>
      <w:b/>
      <w:bCs/>
    </w:rPr>
  </w:style>
  <w:style w:type="character" w:styleId="a9">
    <w:name w:val="Emphasis"/>
    <w:basedOn w:val="a0"/>
    <w:uiPriority w:val="20"/>
    <w:qFormat/>
    <w:rsid w:val="008E253D"/>
    <w:rPr>
      <w:i/>
      <w:iCs/>
    </w:rPr>
  </w:style>
  <w:style w:type="paragraph" w:styleId="aa">
    <w:name w:val="No Spacing"/>
    <w:uiPriority w:val="1"/>
    <w:qFormat/>
    <w:rsid w:val="008E253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E25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25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E253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E25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E253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E253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E253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E253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E253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E253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8E253D"/>
    <w:pPr>
      <w:outlineLvl w:val="9"/>
    </w:pPr>
  </w:style>
  <w:style w:type="table" w:styleId="af4">
    <w:name w:val="Table Grid"/>
    <w:basedOn w:val="a1"/>
    <w:uiPriority w:val="59"/>
    <w:rsid w:val="00FD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D0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uzeymirny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archive@mail.ru" TargetMode="External"/><Relationship Id="rId5" Type="http://schemas.openxmlformats.org/officeDocument/2006/relationships/hyperlink" Target="mailto:mir.arxiv@yandex.ru" TargetMode="External"/><Relationship Id="rId4" Type="http://schemas.openxmlformats.org/officeDocument/2006/relationships/hyperlink" Target="mailto:culturamirny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Ткач</dc:creator>
  <cp:keywords/>
  <dc:description/>
  <cp:lastModifiedBy>МУК-02</cp:lastModifiedBy>
  <cp:revision>9</cp:revision>
  <dcterms:created xsi:type="dcterms:W3CDTF">2022-02-09T07:47:00Z</dcterms:created>
  <dcterms:modified xsi:type="dcterms:W3CDTF">2023-08-31T07:28:00Z</dcterms:modified>
</cp:coreProperties>
</file>